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0A5" w:rsidRPr="006160A5" w:rsidRDefault="008C5859" w:rsidP="008C585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                                                 </w:t>
      </w:r>
      <w:r w:rsidRPr="008C5859">
        <w:rPr>
          <w:rFonts w:ascii="Times New Roman" w:hAnsi="Times New Roman" w:cs="Times New Roman"/>
          <w:b/>
          <w:sz w:val="32"/>
          <w:szCs w:val="32"/>
        </w:rPr>
        <w:t>Администрация</w:t>
      </w:r>
      <w:r w:rsidRPr="008C58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="006160A5" w:rsidRPr="00616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8C5859" w:rsidRPr="008C5859" w:rsidRDefault="008C5859" w:rsidP="008C58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</w:t>
      </w:r>
      <w:r w:rsidRPr="008C5859">
        <w:rPr>
          <w:rFonts w:ascii="Times New Roman" w:hAnsi="Times New Roman" w:cs="Times New Roman"/>
          <w:b/>
          <w:sz w:val="32"/>
          <w:szCs w:val="32"/>
        </w:rPr>
        <w:t>муниципального образования Темрюкский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</w:p>
    <w:p w:rsidR="008C5859" w:rsidRDefault="008C5859" w:rsidP="008C585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3828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 w:rsidRPr="006160A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</w:p>
    <w:p w:rsidR="006160A5" w:rsidRPr="006160A5" w:rsidRDefault="008C5859" w:rsidP="006160A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3828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 w:rsidRPr="006160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6160A5" w:rsidRPr="006160A5" w:rsidRDefault="008C5859" w:rsidP="006160A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3828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 w:rsidRPr="006160A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6160A5" w:rsidRPr="00616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6160A5" w:rsidRPr="00616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160A5" w:rsidRPr="006160A5" w:rsidRDefault="006160A5" w:rsidP="006160A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3828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8C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  <w:r w:rsidRPr="00616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8C5859" w:rsidRPr="006160A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p w:rsidR="006160A5" w:rsidRPr="006160A5" w:rsidRDefault="006160A5" w:rsidP="006160A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3828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8C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  <w:r w:rsidRPr="00616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60A5" w:rsidRPr="006160A5" w:rsidRDefault="008C5859" w:rsidP="006160A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3828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Pr="006160A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_____________№ _________</w:t>
      </w:r>
      <w:r w:rsidR="006160A5" w:rsidRPr="00616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</w:p>
    <w:p w:rsidR="006160A5" w:rsidRPr="006160A5" w:rsidRDefault="006160A5" w:rsidP="006160A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3828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8C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 w:rsidRPr="00616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160A5" w:rsidRDefault="006160A5" w:rsidP="002671B8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1000D" w:rsidRPr="0041000D" w:rsidRDefault="0041000D" w:rsidP="0041000D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41000D">
        <w:rPr>
          <w:rFonts w:ascii="Times New Roman" w:hAnsi="Times New Roman" w:cs="Times New Roman"/>
          <w:sz w:val="40"/>
          <w:szCs w:val="40"/>
        </w:rPr>
        <w:t xml:space="preserve">Схема размещения рекламных конструкций на земельных участках находящихся в границах муниципального образования </w:t>
      </w:r>
    </w:p>
    <w:p w:rsidR="008C5859" w:rsidRDefault="0041000D" w:rsidP="0041000D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41000D">
        <w:rPr>
          <w:rFonts w:ascii="Times New Roman" w:hAnsi="Times New Roman" w:cs="Times New Roman"/>
          <w:sz w:val="40"/>
          <w:szCs w:val="40"/>
        </w:rPr>
        <w:t>Темрюкский район</w:t>
      </w:r>
    </w:p>
    <w:p w:rsidR="0041000D" w:rsidRDefault="0041000D" w:rsidP="0041000D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(дополнения)</w:t>
      </w:r>
    </w:p>
    <w:p w:rsidR="0041000D" w:rsidRDefault="0041000D" w:rsidP="0041000D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Том3</w:t>
      </w:r>
    </w:p>
    <w:p w:rsidR="0041000D" w:rsidRPr="0041000D" w:rsidRDefault="0041000D" w:rsidP="0041000D">
      <w:pPr>
        <w:rPr>
          <w:rFonts w:ascii="Times New Roman" w:hAnsi="Times New Roman" w:cs="Times New Roman"/>
          <w:sz w:val="40"/>
          <w:szCs w:val="40"/>
        </w:rPr>
      </w:pPr>
    </w:p>
    <w:p w:rsidR="0041000D" w:rsidRDefault="0041000D" w:rsidP="0041000D">
      <w:pPr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</w:p>
    <w:p w:rsidR="0041000D" w:rsidRPr="0041000D" w:rsidRDefault="0041000D" w:rsidP="0041000D">
      <w:pPr>
        <w:tabs>
          <w:tab w:val="left" w:pos="6624"/>
        </w:tabs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41000D">
        <w:rPr>
          <w:rFonts w:ascii="Times New Roman" w:hAnsi="Times New Roman" w:cs="Times New Roman"/>
          <w:sz w:val="40"/>
          <w:szCs w:val="40"/>
        </w:rPr>
        <w:t>г. Темрюк</w:t>
      </w:r>
    </w:p>
    <w:p w:rsidR="0041000D" w:rsidRPr="0041000D" w:rsidRDefault="0041000D" w:rsidP="0041000D">
      <w:pPr>
        <w:tabs>
          <w:tab w:val="left" w:pos="6624"/>
        </w:tabs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41000D">
        <w:rPr>
          <w:rFonts w:ascii="Times New Roman" w:hAnsi="Times New Roman" w:cs="Times New Roman"/>
          <w:sz w:val="40"/>
          <w:szCs w:val="40"/>
        </w:rPr>
        <w:t>2016 г.</w:t>
      </w:r>
    </w:p>
    <w:sectPr w:rsidR="0041000D" w:rsidRPr="0041000D" w:rsidSect="002671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1B8"/>
    <w:rsid w:val="002671B8"/>
    <w:rsid w:val="0041000D"/>
    <w:rsid w:val="006160A5"/>
    <w:rsid w:val="008C5859"/>
    <w:rsid w:val="00E7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Ляшенко</dc:creator>
  <cp:lastModifiedBy>Ляшенко</cp:lastModifiedBy>
  <cp:revision>2</cp:revision>
  <dcterms:created xsi:type="dcterms:W3CDTF">2016-06-17T07:22:00Z</dcterms:created>
  <dcterms:modified xsi:type="dcterms:W3CDTF">2016-06-17T10:55:00Z</dcterms:modified>
</cp:coreProperties>
</file>